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E0D58" w14:textId="77777777" w:rsidR="005142BC" w:rsidRDefault="00832432" w:rsidP="005142BC">
      <w:pPr>
        <w:rPr>
          <w:rFonts w:ascii="Century Gothic" w:hAnsi="Century Gothic"/>
          <w:sz w:val="32"/>
          <w:szCs w:val="3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7728" behindDoc="0" locked="0" layoutInCell="1" allowOverlap="1" wp14:anchorId="54A35F96" wp14:editId="050947CE">
            <wp:simplePos x="0" y="0"/>
            <wp:positionH relativeFrom="margin">
              <wp:posOffset>-603250</wp:posOffset>
            </wp:positionH>
            <wp:positionV relativeFrom="margin">
              <wp:posOffset>-215900</wp:posOffset>
            </wp:positionV>
            <wp:extent cx="757555" cy="837565"/>
            <wp:effectExtent l="0" t="0" r="0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E42D40" w:rsidRPr="00E42D40">
        <w:rPr>
          <w:rFonts w:ascii="Century Gothic" w:hAnsi="Century Gothic"/>
          <w:sz w:val="32"/>
          <w:szCs w:val="32"/>
        </w:rPr>
        <w:t>Roseburn</w:t>
      </w:r>
      <w:proofErr w:type="spellEnd"/>
      <w:r w:rsidR="00E42D40" w:rsidRPr="00E42D40">
        <w:rPr>
          <w:rFonts w:ascii="Century Gothic" w:hAnsi="Century Gothic"/>
          <w:sz w:val="32"/>
          <w:szCs w:val="32"/>
        </w:rPr>
        <w:t xml:space="preserve"> </w:t>
      </w:r>
      <w:r w:rsidR="00EF4407">
        <w:rPr>
          <w:rFonts w:ascii="Century Gothic" w:hAnsi="Century Gothic"/>
          <w:sz w:val="32"/>
          <w:szCs w:val="32"/>
        </w:rPr>
        <w:t>Primary School</w:t>
      </w:r>
    </w:p>
    <w:p w14:paraId="377DC43B" w14:textId="6BB3D8A2" w:rsidR="00DF368D" w:rsidRPr="00E42D40" w:rsidRDefault="00E251CC" w:rsidP="005142BC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32"/>
          <w:szCs w:val="32"/>
        </w:rPr>
        <w:t>First</w:t>
      </w:r>
      <w:r w:rsidR="005142BC">
        <w:rPr>
          <w:rFonts w:ascii="Century Gothic" w:hAnsi="Century Gothic"/>
          <w:sz w:val="32"/>
          <w:szCs w:val="32"/>
        </w:rPr>
        <w:t xml:space="preserve"> Level </w:t>
      </w:r>
      <w:r w:rsidR="004278AE">
        <w:rPr>
          <w:rFonts w:ascii="Century Gothic" w:hAnsi="Century Gothic"/>
          <w:sz w:val="32"/>
          <w:szCs w:val="32"/>
        </w:rPr>
        <w:t>P3</w:t>
      </w:r>
      <w:r>
        <w:rPr>
          <w:rFonts w:ascii="Century Gothic" w:hAnsi="Century Gothic"/>
          <w:sz w:val="32"/>
          <w:szCs w:val="32"/>
        </w:rPr>
        <w:t xml:space="preserve"> </w:t>
      </w:r>
      <w:r w:rsidR="005142BC">
        <w:rPr>
          <w:rFonts w:ascii="Century Gothic" w:hAnsi="Century Gothic"/>
          <w:sz w:val="32"/>
          <w:szCs w:val="32"/>
        </w:rPr>
        <w:t xml:space="preserve">Consolidation </w:t>
      </w:r>
      <w:r w:rsidR="00FC5764">
        <w:rPr>
          <w:rFonts w:ascii="Century Gothic" w:hAnsi="Century Gothic"/>
          <w:sz w:val="32"/>
          <w:szCs w:val="32"/>
        </w:rPr>
        <w:t xml:space="preserve">Learning </w:t>
      </w:r>
      <w:r w:rsidR="005142BC">
        <w:rPr>
          <w:rFonts w:ascii="Century Gothic" w:hAnsi="Century Gothic"/>
          <w:sz w:val="32"/>
          <w:szCs w:val="32"/>
        </w:rPr>
        <w:t>Activities</w:t>
      </w:r>
    </w:p>
    <w:p w14:paraId="2E405609" w14:textId="00F50AC6" w:rsidR="005142BC" w:rsidRDefault="005142BC" w:rsidP="007E5E8F">
      <w:pPr>
        <w:rPr>
          <w:rFonts w:ascii="Century Gothic" w:hAnsi="Century Gothic"/>
          <w:b/>
          <w:sz w:val="32"/>
          <w:szCs w:val="32"/>
          <w:u w:val="single"/>
        </w:rPr>
      </w:pPr>
    </w:p>
    <w:p w14:paraId="56AECD85" w14:textId="542F1286" w:rsidR="005142BC" w:rsidRPr="007E5E8F" w:rsidRDefault="00FC5764" w:rsidP="007E5E8F">
      <w:pPr>
        <w:ind w:left="360"/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</w:rPr>
        <w:t>Please find below</w:t>
      </w:r>
      <w:r w:rsidR="005142BC" w:rsidRPr="005142BC">
        <w:rPr>
          <w:rFonts w:ascii="Century Gothic" w:hAnsi="Century Gothic"/>
        </w:rPr>
        <w:t xml:space="preserve"> some suggested activities </w:t>
      </w:r>
      <w:r>
        <w:rPr>
          <w:rFonts w:ascii="Century Gothic" w:hAnsi="Century Gothic"/>
        </w:rPr>
        <w:t>for consolidating learning at home</w:t>
      </w:r>
      <w:r w:rsidR="005142BC" w:rsidRPr="005142BC">
        <w:rPr>
          <w:rFonts w:ascii="Century Gothic" w:hAnsi="Century Gothic"/>
        </w:rPr>
        <w:t xml:space="preserve">. Our most recent home learning grid and term plan </w:t>
      </w:r>
      <w:r w:rsidR="005142BC">
        <w:rPr>
          <w:rFonts w:ascii="Century Gothic" w:hAnsi="Century Gothic"/>
        </w:rPr>
        <w:t>are</w:t>
      </w:r>
      <w:r w:rsidR="005142BC" w:rsidRPr="005142BC">
        <w:rPr>
          <w:rFonts w:ascii="Century Gothic" w:hAnsi="Century Gothic"/>
        </w:rPr>
        <w:t xml:space="preserve"> also attached</w:t>
      </w:r>
      <w:r w:rsidR="005142BC" w:rsidRPr="005142BC">
        <w:rPr>
          <w:rFonts w:ascii="Century Gothic" w:hAnsi="Century Gothic"/>
          <w:sz w:val="32"/>
          <w:szCs w:val="32"/>
        </w:rPr>
        <w:t>.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9"/>
        <w:gridCol w:w="2929"/>
        <w:gridCol w:w="6884"/>
      </w:tblGrid>
      <w:tr w:rsidR="00DF368D" w:rsidRPr="009F3B57" w14:paraId="5D69D65B" w14:textId="77777777" w:rsidTr="04DF8513">
        <w:trPr>
          <w:trHeight w:val="510"/>
        </w:trPr>
        <w:tc>
          <w:tcPr>
            <w:tcW w:w="819" w:type="dxa"/>
          </w:tcPr>
          <w:p w14:paraId="769726BA" w14:textId="77777777" w:rsidR="00DF368D" w:rsidRPr="005142BC" w:rsidRDefault="00DF368D" w:rsidP="00DF368D">
            <w:pPr>
              <w:rPr>
                <w:rFonts w:ascii="Century Gothic" w:hAnsi="Century Gothic"/>
                <w:sz w:val="28"/>
                <w:szCs w:val="28"/>
              </w:rPr>
            </w:pPr>
            <w:r w:rsidRPr="005142BC">
              <w:rPr>
                <w:rFonts w:ascii="Century Gothic" w:hAnsi="Century Gothic"/>
                <w:sz w:val="28"/>
                <w:szCs w:val="28"/>
              </w:rPr>
              <w:t>Item</w:t>
            </w:r>
          </w:p>
        </w:tc>
        <w:tc>
          <w:tcPr>
            <w:tcW w:w="2929" w:type="dxa"/>
          </w:tcPr>
          <w:p w14:paraId="5D7CABEF" w14:textId="6A79E424" w:rsidR="00DF368D" w:rsidRPr="005142BC" w:rsidRDefault="005142BC" w:rsidP="00DF368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5142BC">
              <w:rPr>
                <w:rFonts w:ascii="Century Gothic" w:hAnsi="Century Gothic"/>
                <w:sz w:val="28"/>
                <w:szCs w:val="28"/>
              </w:rPr>
              <w:t>Curricular Area</w:t>
            </w:r>
          </w:p>
        </w:tc>
        <w:tc>
          <w:tcPr>
            <w:tcW w:w="6884" w:type="dxa"/>
          </w:tcPr>
          <w:p w14:paraId="293BB220" w14:textId="7EB112A3" w:rsidR="00DF368D" w:rsidRPr="005142BC" w:rsidRDefault="005142BC" w:rsidP="00DF368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5142BC">
              <w:rPr>
                <w:rFonts w:ascii="Century Gothic" w:hAnsi="Century Gothic"/>
                <w:sz w:val="28"/>
                <w:szCs w:val="28"/>
              </w:rPr>
              <w:t>Activities</w:t>
            </w:r>
          </w:p>
        </w:tc>
      </w:tr>
      <w:tr w:rsidR="007E1B70" w:rsidRPr="009F3B57" w14:paraId="4FB3F4E5" w14:textId="77777777" w:rsidTr="04DF8513">
        <w:trPr>
          <w:trHeight w:val="690"/>
        </w:trPr>
        <w:tc>
          <w:tcPr>
            <w:tcW w:w="819" w:type="dxa"/>
          </w:tcPr>
          <w:p w14:paraId="02EB378F" w14:textId="77777777" w:rsidR="007E1B70" w:rsidRPr="009F3B57" w:rsidRDefault="007E1B70" w:rsidP="009A71A1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2929" w:type="dxa"/>
          </w:tcPr>
          <w:p w14:paraId="2485735C" w14:textId="298ACDBC" w:rsidR="007E1B70" w:rsidRPr="009F3B57" w:rsidRDefault="007E1B70" w:rsidP="007E1B70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Maths and Numeracy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7CEC" w14:textId="22A37597" w:rsidR="007E1B70" w:rsidRDefault="007E1B70" w:rsidP="009A71A1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entury Gothic" w:hAnsi="Century Gothic"/>
                <w:sz w:val="22"/>
                <w:szCs w:val="22"/>
                <w:lang w:val="en-US" w:eastAsia="ja-JP"/>
              </w:rPr>
            </w:pPr>
            <w:proofErr w:type="spellStart"/>
            <w:r>
              <w:rPr>
                <w:rFonts w:ascii="Century Gothic" w:hAnsi="Century Gothic"/>
                <w:sz w:val="22"/>
                <w:szCs w:val="22"/>
                <w:lang w:val="en-US" w:eastAsia="ja-JP"/>
              </w:rPr>
              <w:t>Maths</w:t>
            </w:r>
            <w:proofErr w:type="spellEnd"/>
            <w:r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 work</w:t>
            </w:r>
            <w:r w:rsidR="00182C36">
              <w:rPr>
                <w:rFonts w:ascii="Century Gothic" w:hAnsi="Century Gothic"/>
                <w:sz w:val="22"/>
                <w:szCs w:val="22"/>
                <w:lang w:val="en-US" w:eastAsia="ja-JP"/>
              </w:rPr>
              <w:t>/ text</w:t>
            </w:r>
            <w:r>
              <w:rPr>
                <w:rFonts w:ascii="Century Gothic" w:hAnsi="Century Gothic"/>
                <w:sz w:val="22"/>
                <w:szCs w:val="22"/>
                <w:lang w:val="en-US" w:eastAsia="ja-JP"/>
              </w:rPr>
              <w:t>book</w:t>
            </w:r>
          </w:p>
          <w:p w14:paraId="73E2E104" w14:textId="6112A495" w:rsidR="00182C36" w:rsidRPr="00182C36" w:rsidRDefault="00182C36" w:rsidP="009A71A1">
            <w:pPr>
              <w:numPr>
                <w:ilvl w:val="0"/>
                <w:numId w:val="5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4DF8513">
              <w:rPr>
                <w:rFonts w:ascii="Century Gothic" w:hAnsi="Century Gothic"/>
                <w:sz w:val="22"/>
                <w:szCs w:val="22"/>
              </w:rPr>
              <w:t>(Telling the time 1/4 past and ¼ to) Practice writing time in digital and analogue</w:t>
            </w:r>
          </w:p>
          <w:p w14:paraId="75ED3749" w14:textId="5FA3EF33" w:rsidR="007E1B70" w:rsidRDefault="00182C36" w:rsidP="009A71A1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entury Gothic" w:hAnsi="Century Gothic"/>
                <w:sz w:val="22"/>
                <w:szCs w:val="22"/>
                <w:lang w:val="en-US" w:eastAsia="ja-JP"/>
              </w:rPr>
            </w:pPr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Number</w:t>
            </w:r>
            <w:r w:rsidR="22E646A2"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 work</w:t>
            </w:r>
          </w:p>
          <w:p w14:paraId="65CB9A82" w14:textId="77CB79FF" w:rsidR="2CCBBFC6" w:rsidRDefault="2CCBBFC6" w:rsidP="04DF8513">
            <w:pPr>
              <w:spacing w:line="256" w:lineRule="auto"/>
              <w:ind w:left="360"/>
              <w:rPr>
                <w:rFonts w:ascii="Century Gothic" w:hAnsi="Century Gothic"/>
                <w:sz w:val="22"/>
                <w:szCs w:val="22"/>
                <w:lang w:val="en-US" w:eastAsia="ja-JP"/>
              </w:rPr>
            </w:pPr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 xml:space="preserve">     -doubles and near doubles</w:t>
            </w:r>
          </w:p>
          <w:p w14:paraId="5979AE74" w14:textId="61BAE78E" w:rsidR="2CCBBFC6" w:rsidRDefault="2CCBBFC6" w:rsidP="04DF8513">
            <w:pPr>
              <w:spacing w:line="257" w:lineRule="auto"/>
              <w:ind w:left="360"/>
            </w:pPr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 xml:space="preserve">     -</w:t>
            </w:r>
            <w:proofErr w:type="spellStart"/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>maths</w:t>
            </w:r>
            <w:proofErr w:type="spellEnd"/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 xml:space="preserve"> word problems (</w:t>
            </w:r>
            <w:proofErr w:type="spellStart"/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>eg</w:t>
            </w:r>
            <w:proofErr w:type="spellEnd"/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>, Sarah has 14 sweets, she</w:t>
            </w:r>
          </w:p>
          <w:p w14:paraId="67E9C206" w14:textId="41C1E6E5" w:rsidR="2CCBBFC6" w:rsidRDefault="2CCBBFC6" w:rsidP="04DF8513">
            <w:pPr>
              <w:spacing w:line="257" w:lineRule="auto"/>
              <w:ind w:left="360"/>
            </w:pPr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 xml:space="preserve">      gave some to Tom.  Now she has 8.  How many did she</w:t>
            </w:r>
          </w:p>
          <w:p w14:paraId="0CEE931D" w14:textId="7F90FB71" w:rsidR="2CCBBFC6" w:rsidRDefault="2CCBBFC6" w:rsidP="04DF8513">
            <w:pPr>
              <w:spacing w:line="257" w:lineRule="auto"/>
              <w:ind w:left="360"/>
            </w:pPr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 xml:space="preserve">      give him?</w:t>
            </w:r>
          </w:p>
          <w:p w14:paraId="2D371F51" w14:textId="65626C4E" w:rsidR="2CCBBFC6" w:rsidRDefault="2CCBBFC6" w:rsidP="04DF8513">
            <w:pPr>
              <w:spacing w:line="257" w:lineRule="auto"/>
              <w:ind w:left="360"/>
            </w:pPr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 xml:space="preserve">     -fractions</w:t>
            </w:r>
          </w:p>
          <w:p w14:paraId="7F9577B9" w14:textId="6B94B38A" w:rsidR="2CCBBFC6" w:rsidRDefault="2CCBBFC6" w:rsidP="04DF8513">
            <w:pPr>
              <w:ind w:left="360"/>
            </w:pPr>
            <w:r w:rsidRPr="04DF8513">
              <w:rPr>
                <w:rFonts w:ascii="Century Gothic" w:eastAsia="Century Gothic" w:hAnsi="Century Gothic" w:cs="Century Gothic"/>
                <w:sz w:val="22"/>
                <w:szCs w:val="22"/>
                <w:lang w:val="en-US"/>
              </w:rPr>
              <w:t xml:space="preserve">     -adding 10/100/100 to numbers</w:t>
            </w:r>
          </w:p>
          <w:p w14:paraId="65EC3FD8" w14:textId="77777777" w:rsidR="00182C36" w:rsidRPr="00182C36" w:rsidRDefault="00182C36" w:rsidP="009A71A1">
            <w:pPr>
              <w:numPr>
                <w:ilvl w:val="0"/>
                <w:numId w:val="5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182C36">
              <w:rPr>
                <w:rFonts w:ascii="Century Gothic" w:hAnsi="Century Gothic"/>
                <w:sz w:val="22"/>
                <w:szCs w:val="22"/>
              </w:rPr>
              <w:t>Times tables square to work on tables</w:t>
            </w:r>
          </w:p>
          <w:p w14:paraId="52F97FAA" w14:textId="77777777" w:rsidR="00182C36" w:rsidRPr="00182C36" w:rsidRDefault="00182C36" w:rsidP="009A71A1">
            <w:pPr>
              <w:numPr>
                <w:ilvl w:val="0"/>
                <w:numId w:val="5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182C36">
              <w:rPr>
                <w:rFonts w:ascii="Century Gothic" w:hAnsi="Century Gothic"/>
                <w:sz w:val="22"/>
                <w:szCs w:val="22"/>
              </w:rPr>
              <w:t>Counters to support times tables work</w:t>
            </w:r>
          </w:p>
          <w:p w14:paraId="266759C9" w14:textId="13E6976B" w:rsidR="00182C36" w:rsidRPr="00182C36" w:rsidRDefault="00182C36" w:rsidP="009A71A1">
            <w:pPr>
              <w:numPr>
                <w:ilvl w:val="0"/>
                <w:numId w:val="5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182C36">
              <w:rPr>
                <w:rFonts w:ascii="Century Gothic" w:hAnsi="Century Gothic"/>
                <w:sz w:val="22"/>
                <w:szCs w:val="22"/>
              </w:rPr>
              <w:t>Mini whiteboard, duster and pen</w:t>
            </w:r>
          </w:p>
          <w:p w14:paraId="6A05A809" w14:textId="6CA02D38" w:rsidR="007E1B70" w:rsidRPr="00182C36" w:rsidRDefault="007E1B70" w:rsidP="009A71A1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sz w:val="22"/>
                <w:szCs w:val="22"/>
                <w:lang w:val="en-US" w:eastAsia="ja-JP"/>
              </w:rPr>
            </w:pPr>
            <w:r>
              <w:rPr>
                <w:rFonts w:ascii="Century Gothic" w:hAnsi="Century Gothic"/>
                <w:sz w:val="22"/>
                <w:szCs w:val="22"/>
                <w:lang w:val="en-US" w:eastAsia="ja-JP"/>
              </w:rPr>
              <w:t>U</w:t>
            </w:r>
            <w:r w:rsidR="00182C36"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se </w:t>
            </w:r>
            <w:proofErr w:type="spellStart"/>
            <w:r w:rsidR="00182C36">
              <w:rPr>
                <w:rFonts w:ascii="Century Gothic" w:hAnsi="Century Gothic"/>
                <w:sz w:val="22"/>
                <w:szCs w:val="22"/>
                <w:lang w:val="en-US" w:eastAsia="ja-JP"/>
              </w:rPr>
              <w:t>Sumdog</w:t>
            </w:r>
            <w:proofErr w:type="spellEnd"/>
            <w:r w:rsidR="00182C36"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 </w:t>
            </w:r>
          </w:p>
        </w:tc>
      </w:tr>
      <w:tr w:rsidR="007E1B70" w:rsidRPr="009F3B57" w14:paraId="4E4F7120" w14:textId="77777777" w:rsidTr="04DF8513">
        <w:trPr>
          <w:trHeight w:val="690"/>
        </w:trPr>
        <w:tc>
          <w:tcPr>
            <w:tcW w:w="819" w:type="dxa"/>
          </w:tcPr>
          <w:p w14:paraId="5A39BBE3" w14:textId="77777777" w:rsidR="007E1B70" w:rsidRPr="009F3B57" w:rsidRDefault="007E1B70" w:rsidP="009A71A1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2929" w:type="dxa"/>
          </w:tcPr>
          <w:p w14:paraId="1DADC709" w14:textId="3B2D2D8D" w:rsidR="007E1B70" w:rsidRPr="009F3B57" w:rsidRDefault="007E1B70" w:rsidP="007E1B70">
            <w:pPr>
              <w:rPr>
                <w:rFonts w:ascii="Century Gothic" w:hAnsi="Century Gothic"/>
                <w:sz w:val="22"/>
                <w:szCs w:val="22"/>
              </w:rPr>
            </w:pPr>
            <w:r w:rsidRPr="3AAD03F9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>
              <w:rPr>
                <w:rFonts w:ascii="Century Gothic" w:hAnsi="Century Gothic"/>
                <w:sz w:val="22"/>
                <w:szCs w:val="22"/>
              </w:rPr>
              <w:t>Literacy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3E086" w14:textId="77777777" w:rsidR="007E1B70" w:rsidRDefault="007E1B70" w:rsidP="009A71A1">
            <w:pPr>
              <w:numPr>
                <w:ilvl w:val="0"/>
                <w:numId w:val="6"/>
              </w:numPr>
              <w:spacing w:line="256" w:lineRule="auto"/>
              <w:rPr>
                <w:sz w:val="22"/>
                <w:szCs w:val="22"/>
                <w:lang w:val="en-US" w:eastAsia="ja-JP"/>
              </w:rPr>
            </w:pPr>
            <w:r>
              <w:rPr>
                <w:rFonts w:ascii="Century Gothic" w:hAnsi="Century Gothic"/>
                <w:sz w:val="22"/>
                <w:szCs w:val="22"/>
                <w:lang w:val="en-US" w:eastAsia="ja-JP"/>
              </w:rPr>
              <w:t>Spelling</w:t>
            </w:r>
          </w:p>
          <w:p w14:paraId="04D93E57" w14:textId="77777777" w:rsidR="007E1B70" w:rsidRDefault="007E1B70" w:rsidP="009A71A1">
            <w:pPr>
              <w:numPr>
                <w:ilvl w:val="0"/>
                <w:numId w:val="6"/>
              </w:numPr>
              <w:spacing w:line="256" w:lineRule="auto"/>
              <w:rPr>
                <w:sz w:val="22"/>
                <w:szCs w:val="22"/>
                <w:lang w:val="en-US" w:eastAsia="ja-JP"/>
              </w:rPr>
            </w:pPr>
            <w:r>
              <w:rPr>
                <w:rFonts w:ascii="Century Gothic" w:hAnsi="Century Gothic"/>
                <w:sz w:val="22"/>
                <w:szCs w:val="22"/>
                <w:lang w:val="en-US" w:eastAsia="ja-JP"/>
              </w:rPr>
              <w:t>Tricky words</w:t>
            </w:r>
          </w:p>
          <w:p w14:paraId="739589E1" w14:textId="67FDDACC" w:rsidR="007E1B70" w:rsidRDefault="007E1B70" w:rsidP="009A71A1">
            <w:pPr>
              <w:numPr>
                <w:ilvl w:val="0"/>
                <w:numId w:val="6"/>
              </w:numPr>
              <w:spacing w:line="256" w:lineRule="auto"/>
              <w:rPr>
                <w:sz w:val="22"/>
                <w:szCs w:val="22"/>
              </w:rPr>
            </w:pPr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Cursive</w:t>
            </w:r>
            <w:r w:rsidR="43F4C13E"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 </w:t>
            </w:r>
            <w:r w:rsidR="00182C36" w:rsidRPr="04DF8513">
              <w:rPr>
                <w:rFonts w:ascii="Century Gothic" w:hAnsi="Century Gothic"/>
                <w:sz w:val="22"/>
                <w:szCs w:val="22"/>
              </w:rPr>
              <w:t>Handwriting practice (top joins and tricky letters</w:t>
            </w:r>
          </w:p>
          <w:p w14:paraId="43791725" w14:textId="17729D17" w:rsidR="6C0CCBA2" w:rsidRDefault="6C0CCBA2" w:rsidP="009A71A1">
            <w:pPr>
              <w:numPr>
                <w:ilvl w:val="0"/>
                <w:numId w:val="6"/>
              </w:numPr>
              <w:spacing w:line="256" w:lineRule="auto"/>
              <w:rPr>
                <w:sz w:val="22"/>
                <w:szCs w:val="22"/>
              </w:rPr>
            </w:pPr>
            <w:r w:rsidRPr="04DF8513">
              <w:rPr>
                <w:rFonts w:ascii="Century Gothic" w:eastAsia="Century Gothic" w:hAnsi="Century Gothic" w:cs="Century Gothic"/>
                <w:color w:val="000000" w:themeColor="text1"/>
                <w:sz w:val="22"/>
                <w:szCs w:val="22"/>
              </w:rPr>
              <w:t>Reading and enjoying stories</w:t>
            </w:r>
          </w:p>
          <w:p w14:paraId="4778A782" w14:textId="2998233C" w:rsidR="6C0CCBA2" w:rsidRDefault="6C0CCBA2" w:rsidP="009A71A1">
            <w:pPr>
              <w:numPr>
                <w:ilvl w:val="0"/>
                <w:numId w:val="3"/>
              </w:numPr>
              <w:spacing w:line="257" w:lineRule="auto"/>
              <w:rPr>
                <w:color w:val="000000" w:themeColor="text1"/>
                <w:sz w:val="22"/>
                <w:szCs w:val="22"/>
              </w:rPr>
            </w:pPr>
            <w:r w:rsidRPr="04DF8513">
              <w:rPr>
                <w:rFonts w:ascii="Century Gothic" w:eastAsia="Century Gothic" w:hAnsi="Century Gothic" w:cs="Century Gothic"/>
                <w:color w:val="000000" w:themeColor="text1"/>
                <w:sz w:val="22"/>
                <w:szCs w:val="22"/>
              </w:rPr>
              <w:t>Blooms fans</w:t>
            </w:r>
          </w:p>
          <w:p w14:paraId="72589632" w14:textId="3A33B3F7" w:rsidR="6C0CCBA2" w:rsidRDefault="6C0CCBA2" w:rsidP="009A71A1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4DF8513">
              <w:rPr>
                <w:rFonts w:ascii="Century Gothic" w:eastAsia="Century Gothic" w:hAnsi="Century Gothic" w:cs="Century Gothic"/>
                <w:sz w:val="22"/>
                <w:szCs w:val="22"/>
              </w:rPr>
              <w:t>Writing (stories, poems, recipes etc)</w:t>
            </w:r>
          </w:p>
          <w:p w14:paraId="6476EE2C" w14:textId="5EFF0066" w:rsidR="007E1B70" w:rsidRPr="001675BC" w:rsidRDefault="007E1B70" w:rsidP="00182C36">
            <w:pPr>
              <w:spacing w:line="259" w:lineRule="auto"/>
              <w:ind w:left="720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7E1B70" w:rsidRPr="009F3B57" w14:paraId="2D54F392" w14:textId="77777777" w:rsidTr="04DF8513">
        <w:trPr>
          <w:trHeight w:val="527"/>
        </w:trPr>
        <w:tc>
          <w:tcPr>
            <w:tcW w:w="819" w:type="dxa"/>
            <w:tcBorders>
              <w:bottom w:val="single" w:sz="4" w:space="0" w:color="auto"/>
            </w:tcBorders>
          </w:tcPr>
          <w:p w14:paraId="41C8F396" w14:textId="77777777" w:rsidR="007E1B70" w:rsidRPr="009F3B57" w:rsidRDefault="007E1B70" w:rsidP="009A71A1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2929" w:type="dxa"/>
            <w:tcBorders>
              <w:bottom w:val="single" w:sz="4" w:space="0" w:color="auto"/>
            </w:tcBorders>
          </w:tcPr>
          <w:p w14:paraId="1494E2EA" w14:textId="11B76DB0" w:rsidR="007E1B70" w:rsidRPr="009F3B57" w:rsidRDefault="007E1B70" w:rsidP="007E1B70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Topic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DE57" w14:textId="4D075A63" w:rsidR="007E1B70" w:rsidRDefault="490E97AC" w:rsidP="009A71A1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  <w:highlight w:val="yellow"/>
                <w:lang w:val="en-US" w:eastAsia="ja-JP"/>
              </w:rPr>
            </w:pPr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Present your talk to someone at home.  You could maybe get someone to video it and share it on Twitter</w:t>
            </w:r>
          </w:p>
          <w:p w14:paraId="0D0B940D" w14:textId="73428A8A" w:rsidR="007E1B70" w:rsidRPr="009F3B57" w:rsidRDefault="00182C36" w:rsidP="009A71A1">
            <w:pPr>
              <w:numPr>
                <w:ilvl w:val="0"/>
                <w:numId w:val="3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4DF8513">
              <w:rPr>
                <w:rFonts w:ascii="Century Gothic" w:hAnsi="Century Gothic"/>
                <w:sz w:val="22"/>
                <w:szCs w:val="22"/>
              </w:rPr>
              <w:t xml:space="preserve">Write down any changes </w:t>
            </w:r>
            <w:r w:rsidR="37AF8373" w:rsidRPr="04DF8513">
              <w:rPr>
                <w:rFonts w:ascii="Century Gothic" w:hAnsi="Century Gothic"/>
                <w:sz w:val="22"/>
                <w:szCs w:val="22"/>
              </w:rPr>
              <w:t>you</w:t>
            </w:r>
            <w:r w:rsidRPr="04DF8513">
              <w:rPr>
                <w:rFonts w:ascii="Century Gothic" w:hAnsi="Century Gothic"/>
                <w:sz w:val="22"/>
                <w:szCs w:val="22"/>
              </w:rPr>
              <w:t xml:space="preserve"> note in the trees/garden/park near </w:t>
            </w:r>
            <w:proofErr w:type="spellStart"/>
            <w:r w:rsidR="63191654" w:rsidRPr="04DF8513">
              <w:rPr>
                <w:rFonts w:ascii="Century Gothic" w:hAnsi="Century Gothic"/>
                <w:sz w:val="22"/>
                <w:szCs w:val="22"/>
              </w:rPr>
              <w:t>you</w:t>
            </w:r>
            <w:r w:rsidRPr="04DF8513">
              <w:rPr>
                <w:rFonts w:ascii="Century Gothic" w:hAnsi="Century Gothic"/>
                <w:sz w:val="22"/>
                <w:szCs w:val="22"/>
              </w:rPr>
              <w:t>as</w:t>
            </w:r>
            <w:proofErr w:type="spellEnd"/>
            <w:r w:rsidRPr="04DF8513">
              <w:rPr>
                <w:rFonts w:ascii="Century Gothic" w:hAnsi="Century Gothic"/>
                <w:sz w:val="22"/>
                <w:szCs w:val="22"/>
              </w:rPr>
              <w:t xml:space="preserve"> spring approaches</w:t>
            </w:r>
          </w:p>
        </w:tc>
      </w:tr>
      <w:tr w:rsidR="007E1B70" w:rsidRPr="009F3B57" w14:paraId="2CF4AEEA" w14:textId="77777777" w:rsidTr="04DF8513">
        <w:trPr>
          <w:trHeight w:val="527"/>
        </w:trPr>
        <w:tc>
          <w:tcPr>
            <w:tcW w:w="819" w:type="dxa"/>
            <w:tcBorders>
              <w:bottom w:val="single" w:sz="4" w:space="0" w:color="auto"/>
            </w:tcBorders>
          </w:tcPr>
          <w:p w14:paraId="0E27B00A" w14:textId="77777777" w:rsidR="007E1B70" w:rsidRPr="009F3B57" w:rsidRDefault="007E1B70" w:rsidP="009A71A1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2929" w:type="dxa"/>
            <w:tcBorders>
              <w:bottom w:val="single" w:sz="4" w:space="0" w:color="auto"/>
            </w:tcBorders>
          </w:tcPr>
          <w:p w14:paraId="58E1D0FB" w14:textId="4E7FA400" w:rsidR="007E1B70" w:rsidRPr="009F3B57" w:rsidRDefault="007E1B70" w:rsidP="007E1B70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HWB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FB0C2" w14:textId="5889BAC7" w:rsidR="007E1B70" w:rsidRPr="009F3B57" w:rsidRDefault="007E1B70" w:rsidP="04DF8513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sz w:val="22"/>
                <w:szCs w:val="22"/>
                <w:lang w:val="en-US" w:eastAsia="ja-JP"/>
              </w:rPr>
            </w:pPr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 </w:t>
            </w:r>
            <w:r w:rsidR="5CB974C7"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Remember to do some fun things while you are working from home (games, quiz, get outside)</w:t>
            </w:r>
          </w:p>
          <w:p w14:paraId="60061E4C" w14:textId="1C5B351E" w:rsidR="007E1B70" w:rsidRPr="009F3B57" w:rsidRDefault="5CB974C7" w:rsidP="04DF8513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sz w:val="22"/>
                <w:szCs w:val="22"/>
                <w:lang w:val="en-US" w:eastAsia="ja-JP"/>
              </w:rPr>
            </w:pPr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Keep a note of some of the positive things that are happening in the world </w:t>
            </w:r>
            <w:proofErr w:type="gramStart"/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as a result of</w:t>
            </w:r>
            <w:proofErr w:type="gramEnd"/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 the virus (</w:t>
            </w:r>
            <w:proofErr w:type="spellStart"/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eg</w:t>
            </w:r>
            <w:proofErr w:type="spellEnd"/>
            <w:r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, swans and fish are r</w:t>
            </w:r>
            <w:r w:rsidR="7EE2C2D1"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 xml:space="preserve">eturning to the water around Venice </w:t>
            </w:r>
            <w:proofErr w:type="spellStart"/>
            <w:r w:rsidR="7EE2C2D1"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etc</w:t>
            </w:r>
            <w:proofErr w:type="spellEnd"/>
            <w:r w:rsidR="7EE2C2D1" w:rsidRPr="04DF8513">
              <w:rPr>
                <w:rFonts w:ascii="Century Gothic" w:hAnsi="Century Gothic"/>
                <w:sz w:val="22"/>
                <w:szCs w:val="22"/>
                <w:lang w:val="en-US" w:eastAsia="ja-JP"/>
              </w:rPr>
              <w:t>)</w:t>
            </w:r>
          </w:p>
        </w:tc>
      </w:tr>
      <w:tr w:rsidR="00C2262C" w:rsidRPr="009F3B57" w14:paraId="43C4DEF5" w14:textId="77777777" w:rsidTr="04DF8513">
        <w:trPr>
          <w:trHeight w:val="527"/>
        </w:trPr>
        <w:tc>
          <w:tcPr>
            <w:tcW w:w="819" w:type="dxa"/>
            <w:tcBorders>
              <w:bottom w:val="single" w:sz="4" w:space="0" w:color="auto"/>
            </w:tcBorders>
          </w:tcPr>
          <w:p w14:paraId="44EAFD9C" w14:textId="77777777" w:rsidR="00C2262C" w:rsidRPr="009F3B57" w:rsidRDefault="00C2262C" w:rsidP="009A71A1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2929" w:type="dxa"/>
            <w:tcBorders>
              <w:bottom w:val="single" w:sz="4" w:space="0" w:color="auto"/>
            </w:tcBorders>
          </w:tcPr>
          <w:p w14:paraId="17D7BAFD" w14:textId="60787FF3" w:rsidR="008A4A32" w:rsidRPr="009F3B57" w:rsidRDefault="005142BC" w:rsidP="00601ED4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Diary</w:t>
            </w:r>
          </w:p>
        </w:tc>
        <w:tc>
          <w:tcPr>
            <w:tcW w:w="6884" w:type="dxa"/>
            <w:tcBorders>
              <w:bottom w:val="single" w:sz="4" w:space="0" w:color="auto"/>
            </w:tcBorders>
          </w:tcPr>
          <w:p w14:paraId="7C26A0C5" w14:textId="19EECF67" w:rsidR="702D41C7" w:rsidRDefault="702D41C7" w:rsidP="009A71A1">
            <w:pPr>
              <w:pStyle w:val="ListParagraph"/>
              <w:numPr>
                <w:ilvl w:val="0"/>
                <w:numId w:val="3"/>
              </w:numPr>
              <w:rPr>
                <w:color w:val="000000" w:themeColor="text1"/>
                <w:sz w:val="22"/>
                <w:szCs w:val="22"/>
              </w:rPr>
            </w:pPr>
            <w:r w:rsidRPr="04DF8513">
              <w:rPr>
                <w:rFonts w:ascii="Century Gothic" w:eastAsia="Century Gothic" w:hAnsi="Century Gothic" w:cs="Century Gothic"/>
                <w:color w:val="000000" w:themeColor="text1"/>
                <w:sz w:val="22"/>
                <w:szCs w:val="22"/>
              </w:rPr>
              <w:t>Keep a diary/log of some of the interesting ways you have been doing home learning</w:t>
            </w:r>
          </w:p>
          <w:p w14:paraId="1876E002" w14:textId="1268C429" w:rsidR="702D41C7" w:rsidRDefault="702D41C7" w:rsidP="009A71A1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4DF8513">
              <w:rPr>
                <w:rFonts w:ascii="Century Gothic" w:hAnsi="Century Gothic"/>
                <w:sz w:val="22"/>
                <w:szCs w:val="22"/>
              </w:rPr>
              <w:t>Share some of your work/ideas on twitter</w:t>
            </w:r>
          </w:p>
          <w:p w14:paraId="4B94D5A5" w14:textId="77777777" w:rsidR="00AE12BC" w:rsidRPr="009F3B57" w:rsidRDefault="00AE12BC" w:rsidP="00182C36">
            <w:pPr>
              <w:pStyle w:val="ListParagraph"/>
              <w:rPr>
                <w:rFonts w:ascii="Century Gothic" w:hAnsi="Century Gothic"/>
                <w:sz w:val="22"/>
                <w:szCs w:val="22"/>
              </w:rPr>
            </w:pPr>
          </w:p>
        </w:tc>
      </w:tr>
    </w:tbl>
    <w:p w14:paraId="62486C05" w14:textId="7CA30507" w:rsidR="006E6FB6" w:rsidRDefault="006E6FB6" w:rsidP="0026602E">
      <w:pPr>
        <w:ind w:left="-180"/>
        <w:rPr>
          <w:rFonts w:ascii="Century Gothic" w:hAnsi="Century Gothic"/>
        </w:rPr>
      </w:pPr>
    </w:p>
    <w:p w14:paraId="1504E94A" w14:textId="787671C1" w:rsidR="005142BC" w:rsidRDefault="005142BC" w:rsidP="0026602E">
      <w:pPr>
        <w:ind w:left="-180"/>
        <w:rPr>
          <w:rFonts w:ascii="Century Gothic" w:hAnsi="Century Gothic"/>
        </w:rPr>
      </w:pPr>
    </w:p>
    <w:p w14:paraId="72F6E9F4" w14:textId="47213656" w:rsidR="005142BC" w:rsidRPr="00E42D40" w:rsidRDefault="005142BC" w:rsidP="0026602E">
      <w:pPr>
        <w:ind w:left="-180"/>
        <w:rPr>
          <w:rFonts w:ascii="Century Gothic" w:hAnsi="Century Gothic"/>
        </w:rPr>
      </w:pPr>
    </w:p>
    <w:sectPr w:rsidR="005142BC" w:rsidRPr="00E42D40" w:rsidSect="00FC5764">
      <w:pgSz w:w="11906" w:h="16838"/>
      <w:pgMar w:top="1440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D4315"/>
    <w:multiLevelType w:val="hybridMultilevel"/>
    <w:tmpl w:val="C3BCA18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0E0034"/>
    <w:multiLevelType w:val="hybridMultilevel"/>
    <w:tmpl w:val="F8BE41C4"/>
    <w:lvl w:ilvl="0" w:tplc="7A5458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345A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CC58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30D8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6435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3AC3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6EED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A87A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A48E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24E08"/>
    <w:multiLevelType w:val="hybridMultilevel"/>
    <w:tmpl w:val="73166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D1222"/>
    <w:multiLevelType w:val="hybridMultilevel"/>
    <w:tmpl w:val="38A0DB0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334F00"/>
    <w:multiLevelType w:val="hybridMultilevel"/>
    <w:tmpl w:val="FFDC678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68D"/>
    <w:rsid w:val="00007D11"/>
    <w:rsid w:val="000B1106"/>
    <w:rsid w:val="000F55B9"/>
    <w:rsid w:val="00100602"/>
    <w:rsid w:val="00123363"/>
    <w:rsid w:val="001340BB"/>
    <w:rsid w:val="00147E9E"/>
    <w:rsid w:val="00153274"/>
    <w:rsid w:val="001604A2"/>
    <w:rsid w:val="0016663A"/>
    <w:rsid w:val="001675BC"/>
    <w:rsid w:val="00172AB9"/>
    <w:rsid w:val="00182C36"/>
    <w:rsid w:val="001B209E"/>
    <w:rsid w:val="001C10E9"/>
    <w:rsid w:val="001C5F29"/>
    <w:rsid w:val="001D2BE6"/>
    <w:rsid w:val="001F24FF"/>
    <w:rsid w:val="001F489C"/>
    <w:rsid w:val="001F7A60"/>
    <w:rsid w:val="00203D08"/>
    <w:rsid w:val="00231C8B"/>
    <w:rsid w:val="0026602E"/>
    <w:rsid w:val="00274FE0"/>
    <w:rsid w:val="002C313E"/>
    <w:rsid w:val="002D28AF"/>
    <w:rsid w:val="002D73CE"/>
    <w:rsid w:val="00315E66"/>
    <w:rsid w:val="00326B5A"/>
    <w:rsid w:val="00384A7F"/>
    <w:rsid w:val="003F6203"/>
    <w:rsid w:val="0041408F"/>
    <w:rsid w:val="004278AE"/>
    <w:rsid w:val="0046573A"/>
    <w:rsid w:val="004D077C"/>
    <w:rsid w:val="004D12E7"/>
    <w:rsid w:val="005006C8"/>
    <w:rsid w:val="005142BC"/>
    <w:rsid w:val="0051746D"/>
    <w:rsid w:val="005204A4"/>
    <w:rsid w:val="0054226E"/>
    <w:rsid w:val="00560C16"/>
    <w:rsid w:val="00570A87"/>
    <w:rsid w:val="00584D75"/>
    <w:rsid w:val="00593125"/>
    <w:rsid w:val="005D348A"/>
    <w:rsid w:val="00601ED4"/>
    <w:rsid w:val="006344F8"/>
    <w:rsid w:val="00635448"/>
    <w:rsid w:val="006478F1"/>
    <w:rsid w:val="00650C29"/>
    <w:rsid w:val="00693C21"/>
    <w:rsid w:val="006970DF"/>
    <w:rsid w:val="006A7E24"/>
    <w:rsid w:val="006D735E"/>
    <w:rsid w:val="006E6FB6"/>
    <w:rsid w:val="00703E14"/>
    <w:rsid w:val="00767D95"/>
    <w:rsid w:val="0078164D"/>
    <w:rsid w:val="0079133D"/>
    <w:rsid w:val="007A2BCD"/>
    <w:rsid w:val="007C07BD"/>
    <w:rsid w:val="007C1EC7"/>
    <w:rsid w:val="007E1B70"/>
    <w:rsid w:val="007E5E8F"/>
    <w:rsid w:val="007E5FE1"/>
    <w:rsid w:val="00806D7D"/>
    <w:rsid w:val="00807A8C"/>
    <w:rsid w:val="00816EBC"/>
    <w:rsid w:val="00830C3A"/>
    <w:rsid w:val="00832432"/>
    <w:rsid w:val="008A4A32"/>
    <w:rsid w:val="008A6BA5"/>
    <w:rsid w:val="008B229B"/>
    <w:rsid w:val="00914EAC"/>
    <w:rsid w:val="009858B9"/>
    <w:rsid w:val="00990F45"/>
    <w:rsid w:val="009A3A8E"/>
    <w:rsid w:val="009A71A1"/>
    <w:rsid w:val="009F3B57"/>
    <w:rsid w:val="00A158F3"/>
    <w:rsid w:val="00A33B4A"/>
    <w:rsid w:val="00A413F5"/>
    <w:rsid w:val="00AD00E6"/>
    <w:rsid w:val="00AE12BC"/>
    <w:rsid w:val="00AF08D1"/>
    <w:rsid w:val="00AF6458"/>
    <w:rsid w:val="00AF7C41"/>
    <w:rsid w:val="00B14667"/>
    <w:rsid w:val="00B34AC4"/>
    <w:rsid w:val="00B6494C"/>
    <w:rsid w:val="00BB019E"/>
    <w:rsid w:val="00BC4215"/>
    <w:rsid w:val="00BC7222"/>
    <w:rsid w:val="00BF1A7E"/>
    <w:rsid w:val="00C2262C"/>
    <w:rsid w:val="00C253E7"/>
    <w:rsid w:val="00C46C5E"/>
    <w:rsid w:val="00C74F93"/>
    <w:rsid w:val="00CB3C2F"/>
    <w:rsid w:val="00CB5B3E"/>
    <w:rsid w:val="00CB6C6B"/>
    <w:rsid w:val="00CC7A33"/>
    <w:rsid w:val="00D03EA9"/>
    <w:rsid w:val="00D04C9D"/>
    <w:rsid w:val="00D10506"/>
    <w:rsid w:val="00D17A8F"/>
    <w:rsid w:val="00D30A89"/>
    <w:rsid w:val="00D437FC"/>
    <w:rsid w:val="00D564AF"/>
    <w:rsid w:val="00D71136"/>
    <w:rsid w:val="00D87BF5"/>
    <w:rsid w:val="00D92DED"/>
    <w:rsid w:val="00DD3E1B"/>
    <w:rsid w:val="00DE51A8"/>
    <w:rsid w:val="00DF368D"/>
    <w:rsid w:val="00E15EC6"/>
    <w:rsid w:val="00E251CC"/>
    <w:rsid w:val="00E31189"/>
    <w:rsid w:val="00E42D40"/>
    <w:rsid w:val="00EC70E3"/>
    <w:rsid w:val="00ED37FB"/>
    <w:rsid w:val="00EE4FEF"/>
    <w:rsid w:val="00EF4407"/>
    <w:rsid w:val="00F578E0"/>
    <w:rsid w:val="00F90393"/>
    <w:rsid w:val="00F90639"/>
    <w:rsid w:val="00FA14C0"/>
    <w:rsid w:val="00FC5764"/>
    <w:rsid w:val="00FE65DD"/>
    <w:rsid w:val="00FF2FD3"/>
    <w:rsid w:val="02D862B7"/>
    <w:rsid w:val="04DF8513"/>
    <w:rsid w:val="0BA0B44D"/>
    <w:rsid w:val="1A878D44"/>
    <w:rsid w:val="1AC5924B"/>
    <w:rsid w:val="1C0BE422"/>
    <w:rsid w:val="1D580781"/>
    <w:rsid w:val="22E646A2"/>
    <w:rsid w:val="22F591ED"/>
    <w:rsid w:val="2427B1EF"/>
    <w:rsid w:val="26575BCE"/>
    <w:rsid w:val="26A218F5"/>
    <w:rsid w:val="298F4857"/>
    <w:rsid w:val="2CCBBFC6"/>
    <w:rsid w:val="2D66A986"/>
    <w:rsid w:val="35C57BCC"/>
    <w:rsid w:val="37AF8373"/>
    <w:rsid w:val="38052026"/>
    <w:rsid w:val="3932AFAF"/>
    <w:rsid w:val="3AAD03F9"/>
    <w:rsid w:val="3BFD6C31"/>
    <w:rsid w:val="43C04902"/>
    <w:rsid w:val="43F4C13E"/>
    <w:rsid w:val="460876FD"/>
    <w:rsid w:val="46F976B6"/>
    <w:rsid w:val="490E97AC"/>
    <w:rsid w:val="4A84DCAC"/>
    <w:rsid w:val="5215FA75"/>
    <w:rsid w:val="54C5EE50"/>
    <w:rsid w:val="56382001"/>
    <w:rsid w:val="5CB974C7"/>
    <w:rsid w:val="5D6A2EA5"/>
    <w:rsid w:val="63191654"/>
    <w:rsid w:val="66E1F1A5"/>
    <w:rsid w:val="6C0CCBA2"/>
    <w:rsid w:val="6FF4618D"/>
    <w:rsid w:val="702D41C7"/>
    <w:rsid w:val="77BF347D"/>
    <w:rsid w:val="77DB7DFA"/>
    <w:rsid w:val="7831DC83"/>
    <w:rsid w:val="7EE2C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B1DD23"/>
  <w15:chartTrackingRefBased/>
  <w15:docId w15:val="{2692E3E2-8DFF-4EF2-826D-EAA8B76CA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E5F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E5FE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F645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9" ma:contentTypeDescription="Create a new document." ma:contentTypeScope="" ma:versionID="a06410159c53e8b787b534951d6fe3b7">
  <xsd:schema xmlns:xsd="http://www.w3.org/2001/XMLSchema" xmlns:xs="http://www.w3.org/2001/XMLSchema" xmlns:p="http://schemas.microsoft.com/office/2006/metadata/properties" xmlns:ns2="7b689286-e0cf-40e7-ae12-e762d6ce0d08" targetNamespace="http://schemas.microsoft.com/office/2006/metadata/properties" ma:root="true" ma:fieldsID="34d34daf1e3c2d62c38319fba4179350" ns2:_="">
    <xsd:import namespace="7b689286-e0cf-40e7-ae12-e762d6ce0d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3C8043-371D-4AFB-B4A0-B554525E40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6E93D0E-6CAD-431D-9C3A-C5E62A4083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E9082E-7A95-46AF-9FBE-5B2CCF1FB9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689286-e0cf-40e7-ae12-e762d6ce0d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Session 2013/2014</vt:lpstr>
    </vt:vector>
  </TitlesOfParts>
  <Company>City of Edinburgh Council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Session 2013/2014</dc:title>
  <dc:subject/>
  <dc:creator>Penny Browning</dc:creator>
  <cp:keywords/>
  <cp:lastModifiedBy>Sue Fraser</cp:lastModifiedBy>
  <cp:revision>2</cp:revision>
  <cp:lastPrinted>2014-08-11T14:42:00Z</cp:lastPrinted>
  <dcterms:created xsi:type="dcterms:W3CDTF">2020-03-23T09:05:00Z</dcterms:created>
  <dcterms:modified xsi:type="dcterms:W3CDTF">2020-03-23T09:05:00Z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